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888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center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</w:pPr>
    </w:p>
    <w:p w14:paraId="070A77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</w:pPr>
      <w:bookmarkStart w:id="0" w:name="_GoBack"/>
      <w:bookmarkEnd w:id="0"/>
    </w:p>
    <w:p w14:paraId="483DA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420"/>
        <w:jc w:val="center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担保函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（模板）</w:t>
      </w:r>
    </w:p>
    <w:p w14:paraId="2C900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jc w:val="left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default" w:ascii="emoji" w:hAnsi="emoji" w:eastAsia="emoji" w:cs="emoji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 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  </w:t>
      </w:r>
    </w:p>
    <w:p w14:paraId="206286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因公司业务需要，增强与台湾客户的合作，须派（姓名）（职务）前往台湾（目的），现办理（姓名）多次赴台手续，赴台时间：*年*月*日至*年*月*日。本公司提供的申报材料真实，并愿意承担（姓名）赴台的所有责任及由此产生的后果，在此赴台期间离职将注销（赴台人员姓名）入台许可证。</w:t>
      </w:r>
    </w:p>
    <w:p w14:paraId="0F64FF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08BE71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21601D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位（盖章）</w:t>
      </w:r>
    </w:p>
    <w:p w14:paraId="3B19FD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 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  <w:t>期</w:t>
      </w:r>
    </w:p>
    <w:p w14:paraId="333031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260EB2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1FC4F1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450489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031727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6535DF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36F02E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640" w:firstLineChars="200"/>
        <w:jc w:val="center"/>
        <w:textAlignment w:val="baseline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vertAlign w:val="baseline"/>
        </w:rPr>
      </w:pPr>
    </w:p>
    <w:p w14:paraId="7237C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hint="eastAsia" w:ascii="方正楷体_GB2312" w:hAnsi="方正楷体_GB2312" w:eastAsia="方正楷体_GB2312" w:cs="方正楷体_GB2312"/>
        </w:rPr>
      </w:pP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1F9FE2-295C-44B1-8E64-8E6C18D044FB}"/>
  </w:font>
  <w:font w:name="emoj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E275A46E-C1F4-4CC9-A17A-3C947D06A26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F2A366D-0061-40C4-970B-B4AD120B46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830CA25-80AF-431E-AB04-73FB557481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6664"/>
    <w:rsid w:val="090D6664"/>
    <w:rsid w:val="14763F1F"/>
    <w:rsid w:val="3D136CB2"/>
    <w:rsid w:val="56C93DF1"/>
    <w:rsid w:val="6B2A452A"/>
    <w:rsid w:val="6CDA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16</TotalTime>
  <ScaleCrop>false</ScaleCrop>
  <LinksUpToDate>false</LinksUpToDate>
  <CharactersWithSpaces>218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2024-12-16T06:06:00Z</dcterms:created>
  <dc:creator>WPS_207619331</dc:creator>
  <cp:lastModifiedBy>WPS_207619331</cp:lastModifiedBy>
  <cp:lastPrinted>2024-12-16T07:54:00Z</cp:lastPrinted>
  <dcterms:modified xsi:type="dcterms:W3CDTF">2024-12-17T09:25:04Z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5BBAE200DF384678AD5C4DD87177C1F8_11</vt:lpwstr>
  </property>
</Properties>
</file>